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2"/>
        <w:tblW w:w="11229" w:type="dxa"/>
        <w:tblLayout w:type="fixed"/>
        <w:tblLook w:val="0000" w:firstRow="0" w:lastRow="0" w:firstColumn="0" w:lastColumn="0" w:noHBand="0" w:noVBand="0"/>
      </w:tblPr>
      <w:tblGrid>
        <w:gridCol w:w="573"/>
        <w:gridCol w:w="574"/>
        <w:gridCol w:w="576"/>
        <w:gridCol w:w="577"/>
        <w:gridCol w:w="577"/>
        <w:gridCol w:w="578"/>
        <w:gridCol w:w="579"/>
        <w:gridCol w:w="579"/>
        <w:gridCol w:w="1159"/>
        <w:gridCol w:w="580"/>
        <w:gridCol w:w="580"/>
        <w:gridCol w:w="612"/>
        <w:gridCol w:w="613"/>
        <w:gridCol w:w="613"/>
        <w:gridCol w:w="612"/>
        <w:gridCol w:w="613"/>
        <w:gridCol w:w="613"/>
        <w:gridCol w:w="612"/>
        <w:gridCol w:w="9"/>
      </w:tblGrid>
      <w:tr w:rsidR="00891103" w:rsidRPr="00A920C7">
        <w:trPr>
          <w:gridAfter w:val="1"/>
          <w:wAfter w:w="9" w:type="dxa"/>
          <w:trHeight w:val="184"/>
        </w:trPr>
        <w:tc>
          <w:tcPr>
            <w:tcW w:w="112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103" w:rsidRPr="00A77812" w:rsidRDefault="00891103" w:rsidP="005F2AA1">
            <w:pPr>
              <w:keepNext/>
              <w:keepLines/>
              <w:suppressLineNumbers/>
              <w:jc w:val="center"/>
              <w:rPr>
                <w:b/>
                <w:sz w:val="40"/>
                <w:szCs w:val="40"/>
              </w:rPr>
            </w:pPr>
            <w:r w:rsidRPr="00911DF2">
              <w:rPr>
                <w:b/>
                <w:sz w:val="40"/>
                <w:szCs w:val="40"/>
              </w:rPr>
              <w:t>Схем</w:t>
            </w:r>
            <w:r>
              <w:rPr>
                <w:b/>
                <w:sz w:val="40"/>
                <w:szCs w:val="40"/>
              </w:rPr>
              <w:t>а анализа</w:t>
            </w:r>
          </w:p>
        </w:tc>
      </w:tr>
      <w:tr w:rsidR="00891103" w:rsidRPr="00A920C7">
        <w:trPr>
          <w:gridAfter w:val="1"/>
          <w:wAfter w:w="9" w:type="dxa"/>
          <w:trHeight w:val="184"/>
        </w:trPr>
        <w:tc>
          <w:tcPr>
            <w:tcW w:w="112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103" w:rsidRDefault="00891103" w:rsidP="005F2AA1">
            <w:pPr>
              <w:keepNext/>
              <w:keepLines/>
              <w:suppressLineNumbers/>
              <w:jc w:val="center"/>
            </w:pPr>
            <w:r w:rsidRPr="00C070DC">
              <w:rPr>
                <w:b/>
                <w:i/>
                <w:sz w:val="32"/>
                <w:szCs w:val="32"/>
              </w:rPr>
              <w:t xml:space="preserve">практической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A77812">
              <w:rPr>
                <w:b/>
                <w:i/>
                <w:sz w:val="32"/>
                <w:szCs w:val="32"/>
              </w:rPr>
              <w:t>самостоятельной  работы</w:t>
            </w:r>
          </w:p>
        </w:tc>
      </w:tr>
      <w:tr w:rsidR="00891103" w:rsidRPr="00A920C7">
        <w:trPr>
          <w:gridAfter w:val="1"/>
          <w:wAfter w:w="9" w:type="dxa"/>
          <w:trHeight w:val="184"/>
        </w:trPr>
        <w:tc>
          <w:tcPr>
            <w:tcW w:w="112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103" w:rsidRPr="002D214B" w:rsidRDefault="00891103" w:rsidP="00D511AE">
            <w:pPr>
              <w:keepNext/>
              <w:keepLines/>
              <w:suppressLineNumbers/>
              <w:jc w:val="center"/>
              <w:rPr>
                <w:b/>
                <w:sz w:val="32"/>
                <w:szCs w:val="32"/>
              </w:rPr>
            </w:pPr>
            <w:r>
              <w:tab/>
            </w:r>
            <w:r w:rsidRPr="002430B9">
              <w:rPr>
                <w:b/>
                <w:sz w:val="32"/>
                <w:szCs w:val="32"/>
              </w:rPr>
              <w:t xml:space="preserve">по профилю «швейное дело» </w:t>
            </w:r>
            <w:r>
              <w:rPr>
                <w:b/>
                <w:sz w:val="32"/>
                <w:szCs w:val="32"/>
              </w:rPr>
              <w:t>5</w:t>
            </w:r>
            <w:r w:rsidRPr="002430B9">
              <w:rPr>
                <w:b/>
                <w:sz w:val="32"/>
                <w:szCs w:val="32"/>
              </w:rPr>
              <w:t xml:space="preserve"> класс </w:t>
            </w:r>
            <w:r w:rsidR="00F8729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579DA">
              <w:rPr>
                <w:b/>
                <w:sz w:val="32"/>
                <w:szCs w:val="32"/>
              </w:rPr>
              <w:t>четверть 20</w:t>
            </w:r>
            <w:r w:rsidR="00D511AE">
              <w:rPr>
                <w:b/>
                <w:sz w:val="32"/>
                <w:szCs w:val="32"/>
              </w:rPr>
              <w:t>____</w:t>
            </w:r>
            <w:r w:rsidRPr="002430B9">
              <w:rPr>
                <w:b/>
                <w:sz w:val="32"/>
                <w:szCs w:val="32"/>
              </w:rPr>
              <w:t>-20</w:t>
            </w:r>
            <w:r w:rsidR="00D511AE">
              <w:rPr>
                <w:b/>
                <w:sz w:val="32"/>
                <w:szCs w:val="32"/>
              </w:rPr>
              <w:t>____</w:t>
            </w:r>
            <w:r w:rsidRPr="002430B9">
              <w:rPr>
                <w:b/>
                <w:sz w:val="32"/>
                <w:szCs w:val="32"/>
              </w:rPr>
              <w:t xml:space="preserve"> г</w:t>
            </w:r>
          </w:p>
        </w:tc>
      </w:tr>
      <w:tr w:rsidR="00891103" w:rsidRPr="00A920C7">
        <w:trPr>
          <w:gridAfter w:val="1"/>
          <w:wAfter w:w="9" w:type="dxa"/>
          <w:trHeight w:val="184"/>
        </w:trPr>
        <w:tc>
          <w:tcPr>
            <w:tcW w:w="112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103" w:rsidRPr="00891103" w:rsidRDefault="00891103" w:rsidP="005F2AA1">
            <w:pPr>
              <w:rPr>
                <w:b/>
                <w:sz w:val="16"/>
                <w:szCs w:val="16"/>
              </w:rPr>
            </w:pPr>
          </w:p>
        </w:tc>
      </w:tr>
      <w:tr w:rsidR="00C12825" w:rsidRPr="00921C3C" w:rsidTr="00EF16B6">
        <w:trPr>
          <w:gridAfter w:val="1"/>
          <w:wAfter w:w="9" w:type="dxa"/>
          <w:trHeight w:val="1608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AE" w:rsidRDefault="00D511AE" w:rsidP="00C12825">
            <w:pPr>
              <w:jc w:val="center"/>
              <w:rPr>
                <w:b/>
              </w:rPr>
            </w:pPr>
          </w:p>
          <w:p w:rsidR="00C12825" w:rsidRPr="00F8729F" w:rsidRDefault="00C12825" w:rsidP="00C12825">
            <w:pPr>
              <w:jc w:val="center"/>
              <w:rPr>
                <w:b/>
              </w:rPr>
            </w:pPr>
            <w:bookmarkStart w:id="0" w:name="_GoBack"/>
            <w:bookmarkEnd w:id="0"/>
            <w:r w:rsidRPr="00F8729F">
              <w:rPr>
                <w:b/>
              </w:rPr>
              <w:t xml:space="preserve">Выполнение на образце шва вподгибку с закрытым срезом шириной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8729F">
                <w:rPr>
                  <w:b/>
                </w:rPr>
                <w:t>1 см</w:t>
              </w:r>
            </w:smartTag>
            <w:r w:rsidRPr="00F8729F">
              <w:rPr>
                <w:b/>
              </w:rPr>
              <w:t>. Пришивание на образце пуговиц со сквозными отверстиями на стойке.</w:t>
            </w:r>
          </w:p>
          <w:p w:rsidR="00C12825" w:rsidRPr="007C5A5A" w:rsidRDefault="00C12825" w:rsidP="00C12825">
            <w:pPr>
              <w:keepNext/>
              <w:keepLines/>
              <w:widowControl/>
              <w:suppressLineNumbers/>
              <w:ind w:left="113" w:right="113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2825" w:rsidRPr="007C5A5A" w:rsidRDefault="004D6F10" w:rsidP="00C12825">
            <w:pPr>
              <w:keepNext/>
              <w:keepLines/>
              <w:widowControl/>
              <w:suppressLineNumbers/>
              <w:ind w:left="113" w:right="113"/>
            </w:pPr>
            <w:r>
              <w:t>Иванова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2825" w:rsidRPr="007C5A5A" w:rsidRDefault="004D6F10" w:rsidP="00C12825">
            <w:pPr>
              <w:keepNext/>
              <w:keepLines/>
              <w:widowControl/>
              <w:suppressLineNumbers/>
              <w:ind w:left="113" w:right="113"/>
            </w:pPr>
            <w:r>
              <w:t>Сидорова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2825" w:rsidRPr="007C5A5A" w:rsidRDefault="004D6F10" w:rsidP="00C12825">
            <w:pPr>
              <w:keepNext/>
              <w:keepLines/>
              <w:widowControl/>
              <w:suppressLineNumbers/>
              <w:ind w:left="113" w:right="113"/>
            </w:pPr>
            <w:r>
              <w:t>Петрова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2825" w:rsidRPr="007C5A5A" w:rsidRDefault="00C12825" w:rsidP="00C12825">
            <w:pPr>
              <w:keepNext/>
              <w:keepLines/>
              <w:widowControl/>
              <w:suppressLineNumbers/>
              <w:ind w:left="113" w:right="113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2825" w:rsidRPr="007C5A5A" w:rsidRDefault="00C12825" w:rsidP="00C12825">
            <w:pPr>
              <w:keepNext/>
              <w:keepLines/>
              <w:widowControl/>
              <w:suppressLineNumbers/>
              <w:ind w:left="113" w:right="113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2825" w:rsidRPr="007C5A5A" w:rsidRDefault="00C12825" w:rsidP="00C12825">
            <w:pPr>
              <w:keepNext/>
              <w:keepLines/>
              <w:widowControl/>
              <w:suppressLineNumbers/>
              <w:ind w:left="113" w:right="113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2825" w:rsidRDefault="00C12825" w:rsidP="00C12825">
            <w:pPr>
              <w:keepNext/>
              <w:keepLines/>
              <w:suppressLineNumbers/>
              <w:rPr>
                <w:b/>
                <w:i/>
              </w:rPr>
            </w:pPr>
            <w:r>
              <w:rPr>
                <w:b/>
                <w:i/>
              </w:rPr>
              <w:t>Проверяемые элементы выполнения</w:t>
            </w:r>
            <w:r w:rsidRPr="00921C3C">
              <w:rPr>
                <w:b/>
                <w:i/>
              </w:rPr>
              <w:t xml:space="preserve"> шва</w:t>
            </w:r>
            <w:r>
              <w:rPr>
                <w:b/>
                <w:i/>
              </w:rPr>
              <w:t xml:space="preserve"> вподгибку:</w:t>
            </w:r>
          </w:p>
          <w:p w:rsidR="00C12825" w:rsidRPr="00921C3C" w:rsidRDefault="00C12825" w:rsidP="00C12825">
            <w:pPr>
              <w:keepNext/>
              <w:keepLines/>
              <w:suppressLineNumbers/>
            </w:pPr>
            <w:r w:rsidRPr="00921C3C">
              <w:t xml:space="preserve">соблюдено расположение лицевой и изнаночной стороны. 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2825" w:rsidRPr="00921C3C" w:rsidRDefault="00C12825" w:rsidP="00C12825">
            <w:pPr>
              <w:keepNext/>
              <w:keepLines/>
              <w:suppressLineNumbers/>
            </w:pPr>
            <w:r w:rsidRPr="00921C3C">
              <w:t xml:space="preserve">строчка временного назначения </w:t>
            </w:r>
            <w:proofErr w:type="gramStart"/>
            <w:r w:rsidRPr="00921C3C">
              <w:t>выполнена</w:t>
            </w:r>
            <w:proofErr w:type="gramEnd"/>
            <w:r w:rsidRPr="00921C3C">
              <w:t xml:space="preserve"> верно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2825" w:rsidRPr="00921C3C" w:rsidRDefault="00C12825" w:rsidP="00C12825">
            <w:pPr>
              <w:keepNext/>
              <w:keepLines/>
              <w:suppressLineNumbers/>
            </w:pPr>
            <w:r w:rsidRPr="00921C3C">
              <w:t>нитки строчки временного назначения удалены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4E9C" w:rsidRDefault="00A14E9C" w:rsidP="00C12825">
            <w:pPr>
              <w:keepNext/>
              <w:keepLines/>
              <w:suppressLineNumbers/>
              <w:rPr>
                <w:b/>
              </w:rPr>
            </w:pPr>
            <w:r w:rsidRPr="008070B2">
              <w:rPr>
                <w:b/>
              </w:rPr>
              <w:t>Качество выполненной работы</w:t>
            </w:r>
            <w:r>
              <w:rPr>
                <w:b/>
              </w:rPr>
              <w:t>:</w:t>
            </w:r>
          </w:p>
          <w:p w:rsidR="00C12825" w:rsidRPr="00921C3C" w:rsidRDefault="00C12825" w:rsidP="00C12825">
            <w:pPr>
              <w:keepNext/>
              <w:keepLines/>
              <w:suppressLineNumbers/>
            </w:pPr>
            <w:r w:rsidRPr="00921C3C">
              <w:t>ширина первого подгиба ровная по всей длине –5-7мм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2825" w:rsidRPr="00921C3C" w:rsidRDefault="00C12825" w:rsidP="00C12825">
            <w:pPr>
              <w:keepNext/>
              <w:keepLines/>
              <w:suppressLineNumbers/>
            </w:pPr>
            <w:r w:rsidRPr="00921C3C">
              <w:t xml:space="preserve">ширина второго подгиба ровная по всей длине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21C3C">
                <w:t>30 мм</w:t>
              </w:r>
            </w:smartTag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2825" w:rsidRPr="00921C3C" w:rsidRDefault="00C12825" w:rsidP="00C12825">
            <w:pPr>
              <w:keepNext/>
              <w:keepLines/>
              <w:suppressLineNumbers/>
            </w:pPr>
            <w:r w:rsidRPr="00921C3C">
              <w:t xml:space="preserve">вторая строчка временного назначения </w:t>
            </w:r>
            <w:proofErr w:type="gramStart"/>
            <w:r w:rsidRPr="00921C3C">
              <w:t>выполнена</w:t>
            </w:r>
            <w:proofErr w:type="gramEnd"/>
            <w:r w:rsidRPr="00921C3C">
              <w:t xml:space="preserve"> верно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2825" w:rsidRPr="00921C3C" w:rsidRDefault="00C12825" w:rsidP="00C12825">
            <w:pPr>
              <w:keepNext/>
              <w:keepLines/>
              <w:suppressLineNumbers/>
            </w:pPr>
            <w:r w:rsidRPr="00921C3C">
              <w:t>машинная строчка выполнена  на 1-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921C3C">
                <w:t>2 мм</w:t>
              </w:r>
            </w:smartTag>
            <w:r w:rsidRPr="00921C3C">
              <w:t xml:space="preserve"> от края  подгиба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2825" w:rsidRPr="00921C3C" w:rsidRDefault="00C12825" w:rsidP="00C12825">
            <w:pPr>
              <w:keepNext/>
              <w:keepLines/>
              <w:suppressLineNumbers/>
            </w:pPr>
            <w:r w:rsidRPr="00921C3C">
              <w:t>начало и конец строчки прочно закреплены, закрепка-10мм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2825" w:rsidRPr="00921C3C" w:rsidRDefault="00C12825" w:rsidP="00C12825">
            <w:pPr>
              <w:keepNext/>
              <w:keepLines/>
              <w:suppressLineNumbers/>
            </w:pPr>
            <w:r w:rsidRPr="00921C3C">
              <w:t>ВТО выполнена, шов приутюжен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2825" w:rsidRPr="00921C3C" w:rsidRDefault="00C12825" w:rsidP="00C12825">
            <w:pPr>
              <w:keepNext/>
              <w:keepLines/>
              <w:suppressLineNumbers/>
            </w:pPr>
            <w:r w:rsidRPr="00921C3C">
              <w:t xml:space="preserve">правила  техники безопасности при работе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2825" w:rsidRPr="00921C3C" w:rsidRDefault="00C12825" w:rsidP="00C12825">
            <w:pPr>
              <w:keepNext/>
              <w:keepLines/>
              <w:suppressLineNumbers/>
            </w:pPr>
            <w:r w:rsidRPr="00921C3C">
              <w:t>наличие фартука, косынки, сменной обуви.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825" w:rsidRDefault="00C12825" w:rsidP="00C12825">
            <w:pPr>
              <w:keepNext/>
              <w:keepLines/>
              <w:suppressLineNumbers/>
            </w:pPr>
            <w:r w:rsidRPr="00921C3C">
              <w:rPr>
                <w:b/>
                <w:i/>
              </w:rPr>
              <w:t xml:space="preserve">Проверяемые элементы </w:t>
            </w:r>
            <w:r>
              <w:rPr>
                <w:b/>
                <w:i/>
              </w:rPr>
              <w:t>пришивания пуговицы:</w:t>
            </w:r>
            <w:r w:rsidRPr="00AF1FA2">
              <w:t xml:space="preserve"> </w:t>
            </w:r>
          </w:p>
          <w:p w:rsidR="00C12825" w:rsidRPr="00C12825" w:rsidRDefault="00C12825" w:rsidP="00C12825">
            <w:pPr>
              <w:keepNext/>
              <w:keepLines/>
              <w:suppressLineNumbers/>
              <w:rPr>
                <w:b/>
                <w:i/>
              </w:rPr>
            </w:pPr>
            <w:r w:rsidRPr="00AF1FA2">
              <w:t>выполнение узелка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825" w:rsidRPr="00921C3C" w:rsidRDefault="00C12825" w:rsidP="00C12825">
            <w:pPr>
              <w:keepNext/>
              <w:keepLines/>
              <w:suppressLineNumbers/>
            </w:pPr>
            <w:r w:rsidRPr="008070B2">
              <w:t>выполнить пришивание пуговицы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825" w:rsidRPr="00921C3C" w:rsidRDefault="00C12825" w:rsidP="00C12825">
            <w:pPr>
              <w:keepNext/>
              <w:keepLines/>
              <w:suppressLineNumbers/>
            </w:pPr>
            <w:r w:rsidRPr="008070B2">
              <w:t>использование инструмента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825" w:rsidRPr="00921C3C" w:rsidRDefault="00C12825" w:rsidP="00C12825">
            <w:pPr>
              <w:keepNext/>
              <w:keepLines/>
              <w:suppressLineNumbers/>
            </w:pPr>
            <w:r w:rsidRPr="008070B2">
              <w:t>планирование своей деятельности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825" w:rsidRPr="00921C3C" w:rsidRDefault="00C12825" w:rsidP="00C12825">
            <w:pPr>
              <w:keepNext/>
              <w:keepLines/>
              <w:suppressLineNumbers/>
            </w:pPr>
            <w:r w:rsidRPr="008070B2">
              <w:t>правила  техники безопасности при работе с инструментом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825" w:rsidRDefault="00C12825" w:rsidP="00C12825">
            <w:pPr>
              <w:keepNext/>
              <w:keepLines/>
              <w:suppressLineNumbers/>
            </w:pPr>
            <w:r w:rsidRPr="008070B2">
              <w:rPr>
                <w:b/>
              </w:rPr>
              <w:t>Качество выполненной работы</w:t>
            </w:r>
            <w:r>
              <w:t>:</w:t>
            </w:r>
          </w:p>
          <w:p w:rsidR="00C12825" w:rsidRPr="00921C3C" w:rsidRDefault="00C12825" w:rsidP="00C12825">
            <w:pPr>
              <w:keepNext/>
              <w:keepLines/>
              <w:suppressLineNumbers/>
            </w:pPr>
            <w:r>
              <w:t>у</w:t>
            </w:r>
            <w:r w:rsidRPr="008070B2">
              <w:t>зелок закреплен незаметно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825" w:rsidRPr="00921C3C" w:rsidRDefault="00C12825" w:rsidP="00C12825">
            <w:pPr>
              <w:keepNext/>
              <w:keepLines/>
              <w:suppressLineNumbers/>
            </w:pPr>
            <w:r w:rsidRPr="008070B2">
              <w:t>нить проходит в отверстия симметрично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825" w:rsidRPr="00921C3C" w:rsidRDefault="00C12825" w:rsidP="00C12825">
            <w:pPr>
              <w:keepNext/>
              <w:keepLines/>
              <w:suppressLineNumbers/>
            </w:pPr>
            <w:r w:rsidRPr="008070B2">
              <w:t>пуговица пришита прочно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825" w:rsidRPr="00921C3C" w:rsidRDefault="00C12825" w:rsidP="00C12825">
            <w:pPr>
              <w:keepNext/>
              <w:keepLines/>
              <w:suppressLineNumbers/>
            </w:pPr>
            <w:r w:rsidRPr="00AF1FA2">
              <w:t>нитки прочно закреплены в конце работы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A14E9C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4E9C" w:rsidRPr="00921C3C" w:rsidRDefault="00A14E9C" w:rsidP="00C12825">
            <w:pPr>
              <w:keepNext/>
              <w:keepLines/>
              <w:suppressLineNumbers/>
              <w:tabs>
                <w:tab w:val="left" w:pos="520"/>
              </w:tabs>
              <w:jc w:val="right"/>
              <w:rPr>
                <w:b/>
                <w:i/>
              </w:rPr>
            </w:pPr>
            <w:r w:rsidRPr="00921C3C">
              <w:rPr>
                <w:b/>
                <w:i/>
              </w:rPr>
              <w:t>Количество набранных баллов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4E9C" w:rsidRPr="00921C3C" w:rsidRDefault="00A14E9C" w:rsidP="00C12825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4E9C" w:rsidRPr="00921C3C" w:rsidRDefault="00A14E9C" w:rsidP="00C12825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4E9C" w:rsidRPr="00921C3C" w:rsidRDefault="00A14E9C" w:rsidP="00C12825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4E9C" w:rsidRPr="00921C3C" w:rsidRDefault="00A14E9C" w:rsidP="00C12825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4E9C" w:rsidRPr="00921C3C" w:rsidRDefault="00A14E9C" w:rsidP="00C12825">
            <w:pPr>
              <w:keepNext/>
              <w:keepLines/>
              <w:suppressLineNumbers/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4E9C" w:rsidRPr="00921C3C" w:rsidRDefault="00A14E9C" w:rsidP="00C12825">
            <w:pPr>
              <w:keepNext/>
              <w:keepLines/>
              <w:suppressLineNumbers/>
              <w:jc w:val="center"/>
              <w:rPr>
                <w:b/>
              </w:rPr>
            </w:pPr>
          </w:p>
        </w:tc>
      </w:tr>
      <w:tr w:rsidR="00A14E9C" w:rsidRPr="00921C3C" w:rsidTr="00EF16B6">
        <w:trPr>
          <w:gridAfter w:val="1"/>
          <w:wAfter w:w="9" w:type="dxa"/>
          <w:trHeight w:val="90"/>
        </w:trPr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A14E9C" w:rsidRPr="00921C3C" w:rsidRDefault="00A14E9C" w:rsidP="00C12825">
            <w:pPr>
              <w:keepNext/>
              <w:keepLines/>
              <w:suppressLineNumbers/>
              <w:tabs>
                <w:tab w:val="left" w:pos="940"/>
              </w:tabs>
              <w:jc w:val="right"/>
              <w:rPr>
                <w:b/>
                <w:i/>
              </w:rPr>
            </w:pPr>
            <w:r w:rsidRPr="00921C3C">
              <w:rPr>
                <w:b/>
                <w:i/>
              </w:rPr>
              <w:t>Оценка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A14E9C" w:rsidRPr="00921C3C" w:rsidRDefault="00A14E9C" w:rsidP="00C12825">
            <w:pPr>
              <w:keepNext/>
              <w:keepLines/>
              <w:suppressLineNumbers/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A14E9C" w:rsidRPr="00921C3C" w:rsidRDefault="00A14E9C" w:rsidP="00C12825">
            <w:pPr>
              <w:keepNext/>
              <w:keepLines/>
              <w:suppressLineNumbers/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A14E9C" w:rsidRPr="00921C3C" w:rsidRDefault="00A14E9C" w:rsidP="00C12825">
            <w:pPr>
              <w:keepNext/>
              <w:keepLines/>
              <w:suppressLineNumbers/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A14E9C" w:rsidRPr="00921C3C" w:rsidRDefault="00A14E9C" w:rsidP="00C12825">
            <w:pPr>
              <w:keepNext/>
              <w:keepLines/>
              <w:suppressLineNumbers/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A14E9C" w:rsidRPr="00921C3C" w:rsidRDefault="00A14E9C" w:rsidP="00C12825">
            <w:pPr>
              <w:keepNext/>
              <w:keepLines/>
              <w:suppressLineNumbers/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A14E9C" w:rsidRPr="00921C3C" w:rsidRDefault="00A14E9C" w:rsidP="00C12825">
            <w:pPr>
              <w:keepNext/>
              <w:keepLines/>
              <w:suppressLineNumbers/>
              <w:jc w:val="center"/>
              <w:rPr>
                <w:b/>
              </w:rPr>
            </w:pPr>
          </w:p>
        </w:tc>
      </w:tr>
      <w:tr w:rsidR="00C12825" w:rsidRPr="00921C3C">
        <w:trPr>
          <w:gridAfter w:val="1"/>
          <w:wAfter w:w="9" w:type="dxa"/>
          <w:trHeight w:val="90"/>
        </w:trPr>
        <w:tc>
          <w:tcPr>
            <w:tcW w:w="6932" w:type="dxa"/>
            <w:gridSpan w:val="11"/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rPr>
                <w:b/>
              </w:rPr>
            </w:pPr>
          </w:p>
        </w:tc>
        <w:tc>
          <w:tcPr>
            <w:tcW w:w="612" w:type="dxa"/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  <w:rPr>
                <w:b/>
              </w:rPr>
            </w:pPr>
          </w:p>
        </w:tc>
      </w:tr>
      <w:tr w:rsidR="00C12825" w:rsidRPr="00921C3C">
        <w:trPr>
          <w:trHeight w:val="90"/>
        </w:trPr>
        <w:tc>
          <w:tcPr>
            <w:tcW w:w="573" w:type="dxa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577" w:type="dxa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577" w:type="dxa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578" w:type="dxa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6E6E6"/>
          </w:tcPr>
          <w:p w:rsidR="00C12825" w:rsidRPr="00BF07B9" w:rsidRDefault="00C12825" w:rsidP="00C12825">
            <w:pPr>
              <w:tabs>
                <w:tab w:val="left" w:pos="2535"/>
              </w:tabs>
              <w:jc w:val="center"/>
              <w:rPr>
                <w:sz w:val="16"/>
                <w:szCs w:val="16"/>
              </w:rPr>
            </w:pPr>
            <w:r w:rsidRPr="00BF07B9">
              <w:rPr>
                <w:sz w:val="16"/>
                <w:szCs w:val="16"/>
              </w:rPr>
              <w:t xml:space="preserve">      баллы</w:t>
            </w:r>
          </w:p>
          <w:p w:rsidR="00C12825" w:rsidRPr="00921C3C" w:rsidRDefault="00C12825" w:rsidP="00C12825">
            <w:pPr>
              <w:tabs>
                <w:tab w:val="left" w:pos="2535"/>
              </w:tabs>
            </w:pPr>
            <w:r w:rsidRPr="00BF07B9">
              <w:rPr>
                <w:sz w:val="16"/>
                <w:szCs w:val="16"/>
              </w:rPr>
              <w:t>оценка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tabs>
                <w:tab w:val="left" w:pos="2535"/>
              </w:tabs>
              <w:rPr>
                <w:b/>
              </w:rPr>
            </w:pPr>
            <w:r w:rsidRPr="00921C3C">
              <w:rPr>
                <w:b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tabs>
                <w:tab w:val="left" w:pos="2535"/>
              </w:tabs>
              <w:rPr>
                <w:b/>
              </w:rPr>
            </w:pPr>
            <w:r w:rsidRPr="00921C3C">
              <w:rPr>
                <w:b/>
              </w:rPr>
              <w:t>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tabs>
                <w:tab w:val="left" w:pos="2535"/>
              </w:tabs>
              <w:jc w:val="center"/>
              <w:rPr>
                <w:b/>
              </w:rPr>
            </w:pPr>
            <w:r w:rsidRPr="00921C3C">
              <w:rPr>
                <w:b/>
              </w:rP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tabs>
                <w:tab w:val="left" w:pos="2535"/>
              </w:tabs>
              <w:jc w:val="center"/>
              <w:rPr>
                <w:b/>
              </w:rPr>
            </w:pPr>
            <w:r w:rsidRPr="00921C3C">
              <w:rPr>
                <w:b/>
              </w:rP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tabs>
                <w:tab w:val="left" w:pos="2535"/>
              </w:tabs>
              <w:jc w:val="center"/>
              <w:rPr>
                <w:b/>
              </w:rPr>
            </w:pPr>
            <w:r w:rsidRPr="00921C3C">
              <w:rPr>
                <w:b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tabs>
                <w:tab w:val="left" w:pos="2535"/>
              </w:tabs>
              <w:jc w:val="center"/>
              <w:rPr>
                <w:b/>
              </w:rPr>
            </w:pPr>
            <w:r w:rsidRPr="00921C3C">
              <w:rPr>
                <w:b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tabs>
                <w:tab w:val="left" w:pos="2535"/>
              </w:tabs>
              <w:jc w:val="center"/>
              <w:rPr>
                <w:b/>
              </w:rPr>
            </w:pPr>
            <w:r w:rsidRPr="00921C3C">
              <w:rPr>
                <w:b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tabs>
                <w:tab w:val="left" w:pos="2535"/>
              </w:tabs>
              <w:jc w:val="center"/>
              <w:rPr>
                <w:b/>
              </w:rPr>
            </w:pPr>
            <w:r w:rsidRPr="00921C3C">
              <w:rPr>
                <w:b/>
              </w:rPr>
              <w:t>13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2825" w:rsidRPr="00921C3C" w:rsidRDefault="00C12825" w:rsidP="00C12825">
            <w:pPr>
              <w:tabs>
                <w:tab w:val="left" w:pos="2535"/>
              </w:tabs>
              <w:jc w:val="center"/>
              <w:rPr>
                <w:b/>
              </w:rPr>
            </w:pPr>
            <w:r w:rsidRPr="00921C3C">
              <w:rPr>
                <w:b/>
              </w:rPr>
              <w:t>12</w:t>
            </w:r>
          </w:p>
        </w:tc>
      </w:tr>
      <w:tr w:rsidR="00C12825" w:rsidRPr="00921C3C">
        <w:trPr>
          <w:trHeight w:val="90"/>
        </w:trPr>
        <w:tc>
          <w:tcPr>
            <w:tcW w:w="573" w:type="dxa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3461" w:type="dxa"/>
            <w:gridSpan w:val="6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  <w:r w:rsidRPr="00921C3C">
              <w:rPr>
                <w:b/>
              </w:rPr>
              <w:t>на 4 и 5 – 50 %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C12825" w:rsidRPr="00921C3C" w:rsidRDefault="00C12825" w:rsidP="00C12825">
            <w:pPr>
              <w:tabs>
                <w:tab w:val="left" w:pos="2535"/>
              </w:tabs>
              <w:jc w:val="center"/>
              <w:rPr>
                <w:b/>
              </w:rPr>
            </w:pPr>
            <w:r w:rsidRPr="00921C3C">
              <w:rPr>
                <w:b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C12825" w:rsidRPr="00921C3C" w:rsidRDefault="00C12825" w:rsidP="00C12825">
            <w:pPr>
              <w:keepNext/>
              <w:keepLines/>
              <w:suppressLineNumbers/>
              <w:tabs>
                <w:tab w:val="left" w:pos="520"/>
              </w:tabs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C12825" w:rsidRPr="00921C3C" w:rsidRDefault="00C12825" w:rsidP="00C12825">
            <w:pPr>
              <w:keepNext/>
              <w:keepLines/>
              <w:suppressLineNumbers/>
              <w:tabs>
                <w:tab w:val="left" w:pos="520"/>
              </w:tabs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tabs>
                <w:tab w:val="left" w:pos="520"/>
              </w:tabs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>
        <w:trPr>
          <w:trHeight w:val="90"/>
        </w:trPr>
        <w:tc>
          <w:tcPr>
            <w:tcW w:w="573" w:type="dxa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577" w:type="dxa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577" w:type="dxa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578" w:type="dxa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C12825" w:rsidRPr="00921C3C" w:rsidRDefault="00C12825" w:rsidP="00C12825">
            <w:pPr>
              <w:tabs>
                <w:tab w:val="left" w:pos="2535"/>
              </w:tabs>
              <w:jc w:val="center"/>
              <w:rPr>
                <w:b/>
              </w:rPr>
            </w:pPr>
            <w:r w:rsidRPr="00921C3C">
              <w:rPr>
                <w:b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tabs>
                <w:tab w:val="left" w:pos="520"/>
              </w:tabs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tabs>
                <w:tab w:val="left" w:pos="520"/>
              </w:tabs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C12825" w:rsidRPr="00921C3C" w:rsidRDefault="00C12825" w:rsidP="00C12825">
            <w:pPr>
              <w:keepNext/>
              <w:keepLines/>
              <w:suppressLineNumbers/>
              <w:tabs>
                <w:tab w:val="left" w:pos="520"/>
              </w:tabs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  <w:tr w:rsidR="00C12825" w:rsidRPr="00921C3C">
        <w:trPr>
          <w:trHeight w:val="90"/>
        </w:trPr>
        <w:tc>
          <w:tcPr>
            <w:tcW w:w="573" w:type="dxa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3461" w:type="dxa"/>
            <w:gridSpan w:val="6"/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  <w:r w:rsidRPr="00921C3C">
              <w:rPr>
                <w:b/>
                <w:i/>
              </w:rPr>
              <w:t>Учитель  Несяева Е.Н.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C12825" w:rsidRPr="00921C3C" w:rsidRDefault="00C12825" w:rsidP="00C12825">
            <w:pPr>
              <w:tabs>
                <w:tab w:val="left" w:pos="2535"/>
              </w:tabs>
              <w:jc w:val="center"/>
              <w:rPr>
                <w:b/>
              </w:rPr>
            </w:pPr>
            <w:r w:rsidRPr="00921C3C">
              <w:rPr>
                <w:b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tabs>
                <w:tab w:val="left" w:pos="520"/>
              </w:tabs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tabs>
                <w:tab w:val="left" w:pos="520"/>
              </w:tabs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tabs>
                <w:tab w:val="left" w:pos="520"/>
              </w:tabs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E0"/>
          </w:tcPr>
          <w:p w:rsidR="00C12825" w:rsidRPr="00921C3C" w:rsidRDefault="00C12825" w:rsidP="00C12825">
            <w:pPr>
              <w:keepNext/>
              <w:keepLines/>
              <w:suppressLineNumbers/>
              <w:jc w:val="center"/>
            </w:pPr>
          </w:p>
        </w:tc>
      </w:tr>
    </w:tbl>
    <w:p w:rsidR="008870A9" w:rsidRDefault="008870A9" w:rsidP="00684955"/>
    <w:p w:rsidR="00990A36" w:rsidRPr="00EF16B6" w:rsidRDefault="00990A36" w:rsidP="00990A36">
      <w:pPr>
        <w:pStyle w:val="Style1"/>
        <w:widowControl/>
        <w:spacing w:before="197" w:line="240" w:lineRule="auto"/>
        <w:rPr>
          <w:sz w:val="28"/>
          <w:szCs w:val="28"/>
        </w:rPr>
      </w:pPr>
      <w:r w:rsidRPr="00EF16B6">
        <w:rPr>
          <w:rStyle w:val="FontStyle13"/>
          <w:sz w:val="28"/>
          <w:szCs w:val="28"/>
        </w:rPr>
        <w:t>Инструкция по проверке контрольной работы</w:t>
      </w:r>
    </w:p>
    <w:p w:rsidR="00990A36" w:rsidRDefault="00990A36" w:rsidP="00990A36">
      <w:pPr>
        <w:pStyle w:val="Style4"/>
        <w:widowControl/>
        <w:spacing w:before="86" w:line="317" w:lineRule="exact"/>
        <w:rPr>
          <w:rStyle w:val="FontStyle11"/>
          <w:sz w:val="28"/>
          <w:szCs w:val="28"/>
        </w:rPr>
      </w:pPr>
      <w:r w:rsidRPr="00EF16B6">
        <w:rPr>
          <w:rStyle w:val="FontStyle11"/>
          <w:sz w:val="28"/>
          <w:szCs w:val="28"/>
        </w:rPr>
        <w:t xml:space="preserve">В схеме анализа фиксируются знаком «1» все правильно выполненные действия каждого ученика, знаком «0» неправильно выполненные действия каждого учащегося. </w:t>
      </w:r>
    </w:p>
    <w:p w:rsidR="00990A36" w:rsidRDefault="00990A36" w:rsidP="00990A36">
      <w:pPr>
        <w:pStyle w:val="Style4"/>
        <w:widowControl/>
        <w:spacing w:before="86" w:line="317" w:lineRule="exact"/>
        <w:rPr>
          <w:rStyle w:val="FontStyle11"/>
          <w:sz w:val="28"/>
          <w:szCs w:val="28"/>
        </w:rPr>
      </w:pPr>
      <w:r w:rsidRPr="00EF16B6">
        <w:rPr>
          <w:rStyle w:val="FontStyle11"/>
          <w:sz w:val="28"/>
          <w:szCs w:val="28"/>
        </w:rPr>
        <w:t xml:space="preserve">Сумма баллов по строке говорит о количестве набранных баллов каждым учащимся. </w:t>
      </w:r>
    </w:p>
    <w:p w:rsidR="00990A36" w:rsidRPr="00EF16B6" w:rsidRDefault="00990A36" w:rsidP="00990A36">
      <w:pPr>
        <w:pStyle w:val="Style4"/>
        <w:widowControl/>
        <w:spacing w:before="86" w:line="317" w:lineRule="exact"/>
        <w:rPr>
          <w:sz w:val="28"/>
          <w:szCs w:val="28"/>
        </w:rPr>
      </w:pPr>
      <w:r>
        <w:rPr>
          <w:rStyle w:val="FontStyle11"/>
          <w:sz w:val="28"/>
          <w:szCs w:val="28"/>
        </w:rPr>
        <w:t>Количество набранных баллов каждым учеником  является критерием его оценки в соответствии со шкалой.</w:t>
      </w:r>
    </w:p>
    <w:p w:rsidR="00990A36" w:rsidRPr="004D6F10" w:rsidRDefault="00990A36" w:rsidP="00990A36">
      <w:pPr>
        <w:pStyle w:val="Style8"/>
        <w:widowControl/>
        <w:spacing w:before="101" w:line="288" w:lineRule="exact"/>
        <w:ind w:firstLine="77"/>
        <w:rPr>
          <w:sz w:val="20"/>
          <w:szCs w:val="20"/>
        </w:rPr>
      </w:pPr>
      <w:r w:rsidRPr="004D6F10">
        <w:rPr>
          <w:rStyle w:val="FontStyle11"/>
          <w:sz w:val="20"/>
          <w:szCs w:val="20"/>
        </w:rPr>
        <w:t>(Учитель имеет право ввести другую шкалу оценивания с учетом педагогических ситуаций)</w:t>
      </w:r>
    </w:p>
    <w:p w:rsidR="00684955" w:rsidRPr="00684955" w:rsidRDefault="00684955" w:rsidP="00990A36"/>
    <w:sectPr w:rsidR="00684955" w:rsidRPr="00684955" w:rsidSect="00684955">
      <w:pgSz w:w="11906" w:h="16838"/>
      <w:pgMar w:top="719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5D"/>
    <w:rsid w:val="000240EA"/>
    <w:rsid w:val="00050B3B"/>
    <w:rsid w:val="00050D91"/>
    <w:rsid w:val="0006011A"/>
    <w:rsid w:val="00063C5E"/>
    <w:rsid w:val="000840D3"/>
    <w:rsid w:val="000A31B0"/>
    <w:rsid w:val="000F2C50"/>
    <w:rsid w:val="000F58DE"/>
    <w:rsid w:val="00111C33"/>
    <w:rsid w:val="001579DA"/>
    <w:rsid w:val="001A41FD"/>
    <w:rsid w:val="001E265E"/>
    <w:rsid w:val="00214B16"/>
    <w:rsid w:val="002172A7"/>
    <w:rsid w:val="00221C11"/>
    <w:rsid w:val="00244525"/>
    <w:rsid w:val="00247DE9"/>
    <w:rsid w:val="00255B65"/>
    <w:rsid w:val="002A1398"/>
    <w:rsid w:val="002D6923"/>
    <w:rsid w:val="00303181"/>
    <w:rsid w:val="00332A62"/>
    <w:rsid w:val="003970AA"/>
    <w:rsid w:val="003A31E1"/>
    <w:rsid w:val="003F00B0"/>
    <w:rsid w:val="00487215"/>
    <w:rsid w:val="004C7F40"/>
    <w:rsid w:val="004D6F10"/>
    <w:rsid w:val="004E3354"/>
    <w:rsid w:val="004F56E0"/>
    <w:rsid w:val="00560EAC"/>
    <w:rsid w:val="0057599F"/>
    <w:rsid w:val="005967C8"/>
    <w:rsid w:val="005A6A7F"/>
    <w:rsid w:val="005B38A0"/>
    <w:rsid w:val="005C3621"/>
    <w:rsid w:val="005D4154"/>
    <w:rsid w:val="005F2AA1"/>
    <w:rsid w:val="0060707C"/>
    <w:rsid w:val="00684955"/>
    <w:rsid w:val="00685027"/>
    <w:rsid w:val="006F5F90"/>
    <w:rsid w:val="00705999"/>
    <w:rsid w:val="00716E61"/>
    <w:rsid w:val="007401D3"/>
    <w:rsid w:val="007540E0"/>
    <w:rsid w:val="007E1AB0"/>
    <w:rsid w:val="00815005"/>
    <w:rsid w:val="00852B5D"/>
    <w:rsid w:val="00880B02"/>
    <w:rsid w:val="008870A9"/>
    <w:rsid w:val="00891103"/>
    <w:rsid w:val="008C2AA3"/>
    <w:rsid w:val="00906C9B"/>
    <w:rsid w:val="00921C3C"/>
    <w:rsid w:val="009469CB"/>
    <w:rsid w:val="00961504"/>
    <w:rsid w:val="009825D1"/>
    <w:rsid w:val="00990A36"/>
    <w:rsid w:val="009B5B8E"/>
    <w:rsid w:val="009B694E"/>
    <w:rsid w:val="009C5372"/>
    <w:rsid w:val="00A123AC"/>
    <w:rsid w:val="00A14E9C"/>
    <w:rsid w:val="00A20354"/>
    <w:rsid w:val="00A25C44"/>
    <w:rsid w:val="00A31082"/>
    <w:rsid w:val="00A46BCD"/>
    <w:rsid w:val="00A60F0A"/>
    <w:rsid w:val="00A920C7"/>
    <w:rsid w:val="00AC389A"/>
    <w:rsid w:val="00AD7CA1"/>
    <w:rsid w:val="00AF1FA2"/>
    <w:rsid w:val="00B0438C"/>
    <w:rsid w:val="00B156DA"/>
    <w:rsid w:val="00B25F99"/>
    <w:rsid w:val="00BA4AA8"/>
    <w:rsid w:val="00BB664B"/>
    <w:rsid w:val="00BC09F1"/>
    <w:rsid w:val="00BC224B"/>
    <w:rsid w:val="00BF07B9"/>
    <w:rsid w:val="00C0268C"/>
    <w:rsid w:val="00C12825"/>
    <w:rsid w:val="00C176E3"/>
    <w:rsid w:val="00C45E09"/>
    <w:rsid w:val="00C5521E"/>
    <w:rsid w:val="00C7104F"/>
    <w:rsid w:val="00CC7253"/>
    <w:rsid w:val="00CF246B"/>
    <w:rsid w:val="00D511AE"/>
    <w:rsid w:val="00DD0D52"/>
    <w:rsid w:val="00DD7C77"/>
    <w:rsid w:val="00E13958"/>
    <w:rsid w:val="00E34A92"/>
    <w:rsid w:val="00E62368"/>
    <w:rsid w:val="00E92C40"/>
    <w:rsid w:val="00EA14FC"/>
    <w:rsid w:val="00EA354C"/>
    <w:rsid w:val="00EA6485"/>
    <w:rsid w:val="00EB1A46"/>
    <w:rsid w:val="00EF16B6"/>
    <w:rsid w:val="00F05919"/>
    <w:rsid w:val="00F11EFB"/>
    <w:rsid w:val="00F42134"/>
    <w:rsid w:val="00F4424B"/>
    <w:rsid w:val="00F45F94"/>
    <w:rsid w:val="00F5067B"/>
    <w:rsid w:val="00F8729F"/>
    <w:rsid w:val="00FB51BB"/>
    <w:rsid w:val="00FC6F1B"/>
    <w:rsid w:val="00FD20A3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B5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52B5D"/>
    <w:pPr>
      <w:spacing w:line="552" w:lineRule="exact"/>
    </w:pPr>
  </w:style>
  <w:style w:type="character" w:customStyle="1" w:styleId="FontStyle12">
    <w:name w:val="Font Style12"/>
    <w:basedOn w:val="a0"/>
    <w:rsid w:val="00852B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57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3F00B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684955"/>
    <w:pPr>
      <w:spacing w:line="319" w:lineRule="exact"/>
      <w:jc w:val="center"/>
    </w:pPr>
  </w:style>
  <w:style w:type="paragraph" w:customStyle="1" w:styleId="Style3">
    <w:name w:val="Style3"/>
    <w:basedOn w:val="a"/>
    <w:rsid w:val="00684955"/>
    <w:pPr>
      <w:spacing w:line="336" w:lineRule="exact"/>
      <w:ind w:firstLine="720"/>
    </w:pPr>
  </w:style>
  <w:style w:type="paragraph" w:customStyle="1" w:styleId="Style4">
    <w:name w:val="Style4"/>
    <w:basedOn w:val="a"/>
    <w:rsid w:val="00684955"/>
    <w:pPr>
      <w:spacing w:line="322" w:lineRule="exact"/>
      <w:ind w:firstLine="230"/>
      <w:jc w:val="both"/>
    </w:pPr>
  </w:style>
  <w:style w:type="paragraph" w:customStyle="1" w:styleId="Style8">
    <w:name w:val="Style8"/>
    <w:basedOn w:val="a"/>
    <w:rsid w:val="00684955"/>
    <w:pPr>
      <w:spacing w:line="326" w:lineRule="exact"/>
      <w:jc w:val="both"/>
    </w:pPr>
  </w:style>
  <w:style w:type="character" w:customStyle="1" w:styleId="FontStyle11">
    <w:name w:val="Font Style11"/>
    <w:basedOn w:val="a0"/>
    <w:rsid w:val="0068495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B5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52B5D"/>
    <w:pPr>
      <w:spacing w:line="552" w:lineRule="exact"/>
    </w:pPr>
  </w:style>
  <w:style w:type="character" w:customStyle="1" w:styleId="FontStyle12">
    <w:name w:val="Font Style12"/>
    <w:basedOn w:val="a0"/>
    <w:rsid w:val="00852B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57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3F00B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684955"/>
    <w:pPr>
      <w:spacing w:line="319" w:lineRule="exact"/>
      <w:jc w:val="center"/>
    </w:pPr>
  </w:style>
  <w:style w:type="paragraph" w:customStyle="1" w:styleId="Style3">
    <w:name w:val="Style3"/>
    <w:basedOn w:val="a"/>
    <w:rsid w:val="00684955"/>
    <w:pPr>
      <w:spacing w:line="336" w:lineRule="exact"/>
      <w:ind w:firstLine="720"/>
    </w:pPr>
  </w:style>
  <w:style w:type="paragraph" w:customStyle="1" w:styleId="Style4">
    <w:name w:val="Style4"/>
    <w:basedOn w:val="a"/>
    <w:rsid w:val="00684955"/>
    <w:pPr>
      <w:spacing w:line="322" w:lineRule="exact"/>
      <w:ind w:firstLine="230"/>
      <w:jc w:val="both"/>
    </w:pPr>
  </w:style>
  <w:style w:type="paragraph" w:customStyle="1" w:styleId="Style8">
    <w:name w:val="Style8"/>
    <w:basedOn w:val="a"/>
    <w:rsid w:val="00684955"/>
    <w:pPr>
      <w:spacing w:line="326" w:lineRule="exact"/>
      <w:jc w:val="both"/>
    </w:pPr>
  </w:style>
  <w:style w:type="character" w:customStyle="1" w:styleId="FontStyle11">
    <w:name w:val="Font Style11"/>
    <w:basedOn w:val="a0"/>
    <w:rsid w:val="0068495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Учителя предметника</vt:lpstr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Учителя предметника</dc:title>
  <dc:creator>ADMIN</dc:creator>
  <cp:lastModifiedBy>Елена</cp:lastModifiedBy>
  <cp:revision>5</cp:revision>
  <cp:lastPrinted>2021-02-20T05:20:00Z</cp:lastPrinted>
  <dcterms:created xsi:type="dcterms:W3CDTF">2021-02-15T08:10:00Z</dcterms:created>
  <dcterms:modified xsi:type="dcterms:W3CDTF">2022-03-17T18:30:00Z</dcterms:modified>
</cp:coreProperties>
</file>